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DB" w:rsidRDefault="000E23DB" w:rsidP="000E23D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E23DB" w:rsidRPr="000E23DB" w:rsidRDefault="000E23DB" w:rsidP="000E23D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E23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ПАМЯТКА</w:t>
      </w:r>
    </w:p>
    <w:p w:rsidR="000E23DB" w:rsidRDefault="000E23DB" w:rsidP="000E23DB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E23DB">
        <w:rPr>
          <w:rFonts w:ascii="Times New Roman" w:hAnsi="Times New Roman" w:cs="Times New Roman"/>
          <w:sz w:val="32"/>
          <w:szCs w:val="32"/>
          <w:u w:val="wave"/>
          <w:shd w:val="clear" w:color="auto" w:fill="FFFFFF"/>
        </w:rPr>
        <w:t>для учащегося о безопасном маршруте следования и о сложных участках на дорогах:</w:t>
      </w:r>
      <w:r w:rsidRPr="000E23DB">
        <w:rPr>
          <w:rFonts w:ascii="Times New Roman" w:hAnsi="Times New Roman" w:cs="Times New Roman"/>
          <w:sz w:val="32"/>
          <w:szCs w:val="32"/>
        </w:rPr>
        <w:br/>
      </w:r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Выходя на улицу, пользуясь транспортом, вы часто не придерживаетесь определенных правил безопасности.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</w:t>
      </w:r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>Главная цель этих правил - сохранить твою жизнь.</w:t>
      </w:r>
      <w:r w:rsidRPr="000E23DB">
        <w:rPr>
          <w:rFonts w:ascii="Times New Roman" w:hAnsi="Times New Roman" w:cs="Times New Roman"/>
          <w:sz w:val="32"/>
          <w:szCs w:val="32"/>
        </w:rPr>
        <w:br/>
      </w:r>
      <w:r w:rsidRPr="000E23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Тебе как пешеходу следует помнить:</w:t>
      </w:r>
      <w:r w:rsidRPr="000E23D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>наиболее опасны на дорогах перекрестки, скоростные участки движения, зоны ограниченной видимости, гололед;</w:t>
      </w:r>
      <w:r w:rsidRPr="000E23D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>не переходите улицу на красный свет, даже если не видно машин;</w:t>
      </w:r>
      <w:r w:rsidRPr="000E23DB">
        <w:rPr>
          <w:rFonts w:ascii="Times New Roman" w:hAnsi="Times New Roman" w:cs="Times New Roman"/>
          <w:sz w:val="32"/>
          <w:szCs w:val="32"/>
        </w:rPr>
        <w:br/>
      </w:r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>переходи дорогу, предварительно посмотрев в обе стороны - сначала налево, потом направо;</w:t>
      </w:r>
      <w:r w:rsidRPr="000E23D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>на дорогу можно с тротуара только сойти, а не выбежать;</w:t>
      </w:r>
      <w:r w:rsidRPr="000E23D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 выбегай на дорогу из-за препятствия (стоящего у обочины транспорта, высокого сугроба). </w:t>
      </w:r>
      <w:proofErr w:type="gramStart"/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>Водитель не успеет затормозить при твоем неожиданном появлении;</w:t>
      </w:r>
      <w:r w:rsidRPr="000E23D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>ходи только по тротуару, если же тротуара нет и тебе приходится идти по обочине дороги, выбирай ту ее сторону, по которой машины идут тебе навстречу;</w:t>
      </w:r>
      <w:r w:rsidRPr="000E23D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>никогда не рассчитывай на внимание водителя, надейся только на себя;</w:t>
      </w:r>
      <w:r w:rsidRPr="000E23D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Pr="000E23DB">
        <w:rPr>
          <w:rFonts w:ascii="Times New Roman" w:hAnsi="Times New Roman" w:cs="Times New Roman"/>
          <w:sz w:val="32"/>
          <w:szCs w:val="32"/>
          <w:shd w:val="clear" w:color="auto" w:fill="FFFFFF"/>
        </w:rPr>
        <w:t>без родителей улицу лучше всего переходить в группе пешеходов.</w:t>
      </w:r>
      <w:r w:rsidRPr="000E23DB">
        <w:rPr>
          <w:rFonts w:ascii="Times New Roman" w:hAnsi="Times New Roman" w:cs="Times New Roman"/>
          <w:sz w:val="32"/>
          <w:szCs w:val="32"/>
        </w:rPr>
        <w:br/>
      </w:r>
      <w:proofErr w:type="gramEnd"/>
    </w:p>
    <w:p w:rsidR="000E23DB" w:rsidRPr="000E23DB" w:rsidRDefault="000E23DB" w:rsidP="000E23D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E23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Запомни главное правило пешехода</w:t>
      </w:r>
    </w:p>
    <w:p w:rsidR="00EA3AA8" w:rsidRPr="000E23DB" w:rsidRDefault="000E23DB" w:rsidP="000E23D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E23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 надо предвидеть опасность и по возможности избегать.</w:t>
      </w:r>
    </w:p>
    <w:sectPr w:rsidR="00EA3AA8" w:rsidRPr="000E23DB" w:rsidSect="000E23DB">
      <w:pgSz w:w="11907" w:h="16443"/>
      <w:pgMar w:top="284" w:right="851" w:bottom="1134" w:left="1276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DB"/>
    <w:rsid w:val="000E23DB"/>
    <w:rsid w:val="00BC62DD"/>
    <w:rsid w:val="00EA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DB"/>
    <w:pPr>
      <w:ind w:left="720"/>
      <w:contextualSpacing/>
    </w:pPr>
  </w:style>
  <w:style w:type="paragraph" w:styleId="a4">
    <w:name w:val="No Spacing"/>
    <w:uiPriority w:val="1"/>
    <w:qFormat/>
    <w:rsid w:val="000E23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2013-03-03T12:16:00Z</cp:lastPrinted>
  <dcterms:created xsi:type="dcterms:W3CDTF">2013-03-03T12:11:00Z</dcterms:created>
  <dcterms:modified xsi:type="dcterms:W3CDTF">2013-03-03T12:18:00Z</dcterms:modified>
</cp:coreProperties>
</file>